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A" w:rsidRPr="00BA2345" w:rsidRDefault="00F9111A" w:rsidP="00BA2345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2345">
        <w:rPr>
          <w:rFonts w:ascii="Times New Roman" w:hAnsi="Times New Roman" w:cs="Times New Roman"/>
          <w:b/>
          <w:color w:val="7030A0"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Как повысить учебную мотивацию у ребенка? </w:t>
      </w:r>
    </w:p>
    <w:p w:rsidR="00F9111A" w:rsidRPr="00BA2345" w:rsidRDefault="00F9111A" w:rsidP="00BA2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sz w:val="28"/>
          <w:szCs w:val="24"/>
        </w:rPr>
        <w:t>Многие родители сталкиваются с нежеланием ребенка ходить в школу. В последнее время число немотивированных на учебную деятельность детей возрастает. А причины, почему дети не хот</w:t>
      </w:r>
      <w:r w:rsidR="00026C6D" w:rsidRPr="00BA2345">
        <w:rPr>
          <w:rFonts w:ascii="Times New Roman" w:hAnsi="Times New Roman" w:cs="Times New Roman"/>
          <w:sz w:val="28"/>
          <w:szCs w:val="24"/>
        </w:rPr>
        <w:t xml:space="preserve">ят учиться, до конца неизвестны. </w:t>
      </w:r>
      <w:r w:rsidRPr="00BA2345">
        <w:rPr>
          <w:rFonts w:ascii="Times New Roman" w:hAnsi="Times New Roman" w:cs="Times New Roman"/>
          <w:sz w:val="28"/>
          <w:szCs w:val="24"/>
        </w:rPr>
        <w:t xml:space="preserve">Имеется много факторов, которые влияют на желание ребенка получать знания. </w:t>
      </w:r>
    </w:p>
    <w:p w:rsidR="00F9111A" w:rsidRPr="00BA2345" w:rsidRDefault="00F9111A" w:rsidP="00BA2345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BA2345">
        <w:rPr>
          <w:rFonts w:ascii="Times New Roman" w:hAnsi="Times New Roman" w:cs="Times New Roman"/>
          <w:b/>
          <w:i/>
          <w:color w:val="0070C0"/>
          <w:sz w:val="28"/>
          <w:szCs w:val="24"/>
        </w:rPr>
        <w:t>Факторы, влияющие на нежелание ребенка учиться</w:t>
      </w:r>
    </w:p>
    <w:p w:rsidR="00630A99" w:rsidRPr="00BA2345" w:rsidRDefault="00F9111A" w:rsidP="00BA234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Возрастная неготовность к обучению.</w:t>
      </w:r>
      <w:r w:rsidRPr="00BA2345">
        <w:rPr>
          <w:rFonts w:ascii="Times New Roman" w:hAnsi="Times New Roman" w:cs="Times New Roman"/>
          <w:sz w:val="28"/>
          <w:szCs w:val="24"/>
        </w:rPr>
        <w:t xml:space="preserve"> Родители думают, что если ребенок хорошо читает, считает до 1</w:t>
      </w:r>
      <w:r w:rsidR="00026C6D" w:rsidRPr="00BA2345">
        <w:rPr>
          <w:rFonts w:ascii="Times New Roman" w:hAnsi="Times New Roman" w:cs="Times New Roman"/>
          <w:sz w:val="28"/>
          <w:szCs w:val="24"/>
        </w:rPr>
        <w:t xml:space="preserve">0, то он готов идти в школу. Но </w:t>
      </w:r>
      <w:r w:rsidRPr="00BA2345">
        <w:rPr>
          <w:rFonts w:ascii="Times New Roman" w:hAnsi="Times New Roman" w:cs="Times New Roman"/>
          <w:sz w:val="28"/>
          <w:szCs w:val="24"/>
        </w:rPr>
        <w:t>не учитывается психологическая готовность к обучению. Ребенок может быть не готов соблюдать правила школы,</w:t>
      </w:r>
      <w:r w:rsidR="00026C6D" w:rsidRPr="00BA2345">
        <w:rPr>
          <w:rFonts w:ascii="Times New Roman" w:hAnsi="Times New Roman" w:cs="Times New Roman"/>
          <w:sz w:val="28"/>
          <w:szCs w:val="24"/>
        </w:rPr>
        <w:t xml:space="preserve">  </w:t>
      </w:r>
      <w:r w:rsidR="00630A99" w:rsidRPr="00BA2345">
        <w:rPr>
          <w:rFonts w:ascii="Times New Roman" w:hAnsi="Times New Roman" w:cs="Times New Roman"/>
          <w:sz w:val="28"/>
          <w:szCs w:val="24"/>
        </w:rPr>
        <w:t xml:space="preserve">длительное время </w:t>
      </w:r>
      <w:r w:rsidR="00026C6D" w:rsidRPr="00BA2345">
        <w:rPr>
          <w:rFonts w:ascii="Times New Roman" w:hAnsi="Times New Roman" w:cs="Times New Roman"/>
          <w:sz w:val="28"/>
          <w:szCs w:val="24"/>
        </w:rPr>
        <w:t>спокойно сидеть за партой</w:t>
      </w:r>
      <w:r w:rsidR="00630A99" w:rsidRPr="00BA2345">
        <w:rPr>
          <w:rFonts w:ascii="Times New Roman" w:hAnsi="Times New Roman" w:cs="Times New Roman"/>
          <w:sz w:val="28"/>
          <w:szCs w:val="24"/>
        </w:rPr>
        <w:t>. Поэтому сам учебный процесс ему не понравится.</w:t>
      </w:r>
    </w:p>
    <w:p w:rsidR="00630A99" w:rsidRPr="00BA2345" w:rsidRDefault="00630A99" w:rsidP="00BA234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Конфликты с учителями.</w:t>
      </w:r>
      <w:r w:rsidRPr="00BA2345">
        <w:rPr>
          <w:rFonts w:ascii="Times New Roman" w:hAnsi="Times New Roman" w:cs="Times New Roman"/>
          <w:sz w:val="28"/>
          <w:szCs w:val="24"/>
        </w:rPr>
        <w:t xml:space="preserve"> Ребенку может не понравиться отношение учителя к нему, может показаться, что учитель предвзято к нему относится, недооценивает или слишком строгий. </w:t>
      </w:r>
    </w:p>
    <w:p w:rsidR="00630A99" w:rsidRPr="00BA2345" w:rsidRDefault="004F3470" w:rsidP="00BA234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Конфликты с одноклассниками.</w:t>
      </w:r>
      <w:r w:rsidRPr="00BA234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A2345">
        <w:rPr>
          <w:rFonts w:ascii="Times New Roman" w:hAnsi="Times New Roman" w:cs="Times New Roman"/>
          <w:sz w:val="28"/>
          <w:szCs w:val="24"/>
        </w:rPr>
        <w:t>Любые конфликты вызывают отрицательные эмоции, подавляют настроение, забирают силы. Представьте, если ваш ребенок будет постоянно конфликтовать с ребятами, с которыми ему придется учиться как минимум 9 лет?</w:t>
      </w:r>
    </w:p>
    <w:p w:rsidR="00630A99" w:rsidRPr="00BA2345" w:rsidRDefault="00630A99" w:rsidP="00BA234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Неблагоприятный климат в семье.</w:t>
      </w:r>
      <w:r w:rsidRPr="00BA2345">
        <w:rPr>
          <w:rFonts w:ascii="Times New Roman" w:hAnsi="Times New Roman" w:cs="Times New Roman"/>
          <w:sz w:val="28"/>
          <w:szCs w:val="24"/>
        </w:rPr>
        <w:t xml:space="preserve"> Частые ссоры между родителями, отрицательная эмоциональная обстановка сугубо влияют на ребенка, он будет постоянно находиться в напряжении и чувствовать тревогу. </w:t>
      </w:r>
    </w:p>
    <w:p w:rsidR="00630A99" w:rsidRPr="00BA2345" w:rsidRDefault="00630A99" w:rsidP="00BA234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Давление на ребенка со стороны родителей.</w:t>
      </w:r>
      <w:r w:rsidRPr="00BA2345">
        <w:rPr>
          <w:rFonts w:ascii="Times New Roman" w:hAnsi="Times New Roman" w:cs="Times New Roman"/>
          <w:sz w:val="28"/>
          <w:szCs w:val="24"/>
        </w:rPr>
        <w:t xml:space="preserve"> </w:t>
      </w:r>
      <w:r w:rsidR="00026C6D" w:rsidRPr="00BA2345">
        <w:rPr>
          <w:rFonts w:ascii="Times New Roman" w:hAnsi="Times New Roman" w:cs="Times New Roman"/>
          <w:sz w:val="28"/>
          <w:szCs w:val="24"/>
        </w:rPr>
        <w:t>В случае</w:t>
      </w:r>
      <w:r w:rsidRPr="00BA2345">
        <w:rPr>
          <w:rFonts w:ascii="Times New Roman" w:hAnsi="Times New Roman" w:cs="Times New Roman"/>
          <w:sz w:val="28"/>
          <w:szCs w:val="24"/>
        </w:rPr>
        <w:t xml:space="preserve"> получения ребенком отрицательной оценки, родители часто его ругают, во</w:t>
      </w:r>
      <w:r w:rsidR="004F3470" w:rsidRPr="00BA2345">
        <w:rPr>
          <w:rFonts w:ascii="Times New Roman" w:hAnsi="Times New Roman" w:cs="Times New Roman"/>
          <w:sz w:val="28"/>
          <w:szCs w:val="24"/>
        </w:rPr>
        <w:t xml:space="preserve">змущаются, критикуют, заставляют подолгу учить материал без права на отдых. </w:t>
      </w:r>
    </w:p>
    <w:p w:rsidR="004F3470" w:rsidRPr="00BA2345" w:rsidRDefault="004F3470" w:rsidP="00BA234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Физические дефекты.</w:t>
      </w:r>
      <w:r w:rsidRPr="00BA2345">
        <w:rPr>
          <w:rFonts w:ascii="Times New Roman" w:hAnsi="Times New Roman" w:cs="Times New Roman"/>
          <w:sz w:val="28"/>
          <w:szCs w:val="24"/>
        </w:rPr>
        <w:t xml:space="preserve"> Например, лишний вес, заикание, косолапость и т.д. Дети сильно переживают факт, что они не похожи на других. Усугубляется ситуация, когда начинают посмеиваться одноклассники. От этого желание учиться пропадает.  </w:t>
      </w:r>
    </w:p>
    <w:p w:rsidR="004F3470" w:rsidRPr="00BA2345" w:rsidRDefault="004F3470" w:rsidP="00BA2345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4"/>
        </w:rPr>
      </w:pPr>
    </w:p>
    <w:p w:rsidR="00572731" w:rsidRPr="00BA2345" w:rsidRDefault="00572731" w:rsidP="00BA23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sz w:val="28"/>
          <w:szCs w:val="24"/>
        </w:rPr>
        <w:t xml:space="preserve">В большинстве случаев на мотивацию ребенка влияют родители. Вы являетесь самыми близкими людьми, которым ребенок может довериться, у кого может найти поддержку и понимание. Но, к сожалению, в процессе мотивации родители допускают ошибки. </w:t>
      </w:r>
    </w:p>
    <w:p w:rsidR="00572731" w:rsidRDefault="00572731" w:rsidP="00BA23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</w:p>
    <w:p w:rsidR="00BA2345" w:rsidRDefault="00BA2345" w:rsidP="00BA23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</w:p>
    <w:p w:rsidR="00BA2345" w:rsidRDefault="00BA2345" w:rsidP="00BA23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</w:p>
    <w:p w:rsidR="00BA2345" w:rsidRPr="00BA2345" w:rsidRDefault="00BA2345" w:rsidP="00BA23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</w:p>
    <w:p w:rsidR="00E65E2E" w:rsidRPr="00BA2345" w:rsidRDefault="00572731" w:rsidP="00BA234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BA2345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Основные ошибки родителей при мотивировании ребенка </w:t>
      </w:r>
    </w:p>
    <w:p w:rsidR="00572731" w:rsidRPr="00BA2345" w:rsidRDefault="00572731" w:rsidP="00BA234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BA2345">
        <w:rPr>
          <w:rFonts w:ascii="Times New Roman" w:hAnsi="Times New Roman" w:cs="Times New Roman"/>
          <w:b/>
          <w:i/>
          <w:color w:val="0070C0"/>
          <w:sz w:val="28"/>
          <w:szCs w:val="24"/>
        </w:rPr>
        <w:t>на учебную деятельность</w:t>
      </w:r>
    </w:p>
    <w:p w:rsidR="00572731" w:rsidRPr="00BA2345" w:rsidRDefault="00572731" w:rsidP="00BA234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Принижение самооценки ребенка, программирование на неуспех.</w:t>
      </w:r>
      <w:r w:rsidRPr="00BA2345">
        <w:rPr>
          <w:rFonts w:ascii="Times New Roman" w:hAnsi="Times New Roman" w:cs="Times New Roman"/>
          <w:sz w:val="28"/>
          <w:szCs w:val="24"/>
        </w:rPr>
        <w:t xml:space="preserve"> </w:t>
      </w:r>
      <w:r w:rsidR="00723907" w:rsidRPr="00BA2345">
        <w:rPr>
          <w:rFonts w:ascii="Times New Roman" w:hAnsi="Times New Roman" w:cs="Times New Roman"/>
          <w:sz w:val="28"/>
          <w:szCs w:val="24"/>
        </w:rPr>
        <w:t xml:space="preserve">Такое происходит, когда в случае неуспеха, вы говорите ребенку, что он ни на что не способен, ничего не умеет и когда вырастет, будет мыть полы. Данное поведение родителей способствует быстрому опусканию рук ребенка, который при возникающих проблемах не завершает начатое. </w:t>
      </w:r>
    </w:p>
    <w:p w:rsidR="00723907" w:rsidRPr="00BA2345" w:rsidRDefault="00723907" w:rsidP="00BA234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Обман и запугивание.</w:t>
      </w:r>
      <w:r w:rsidRPr="00BA2345">
        <w:rPr>
          <w:rFonts w:ascii="Times New Roman" w:hAnsi="Times New Roman" w:cs="Times New Roman"/>
          <w:sz w:val="28"/>
          <w:szCs w:val="24"/>
        </w:rPr>
        <w:t xml:space="preserve"> Ни к чему хорошему точно не приведет, а нервозность и страхи  у ребенка добавятся. Он перестанет вам доверять и лишний раз ничего личного рассказывать не будет. </w:t>
      </w:r>
    </w:p>
    <w:p w:rsidR="00723907" w:rsidRPr="00BA2345" w:rsidRDefault="00723907" w:rsidP="00BA234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Предъявление требований без учета объективных возможностей ребенка.</w:t>
      </w:r>
      <w:r w:rsidRPr="00BA2345">
        <w:rPr>
          <w:rFonts w:ascii="Times New Roman" w:hAnsi="Times New Roman" w:cs="Times New Roman"/>
          <w:sz w:val="28"/>
          <w:szCs w:val="24"/>
        </w:rPr>
        <w:t xml:space="preserve"> </w:t>
      </w:r>
      <w:r w:rsidR="00E65E2E" w:rsidRPr="00BA2345">
        <w:rPr>
          <w:rFonts w:ascii="Times New Roman" w:hAnsi="Times New Roman" w:cs="Times New Roman"/>
          <w:sz w:val="28"/>
          <w:szCs w:val="24"/>
        </w:rPr>
        <w:t xml:space="preserve">Когда родители заставляют ребенка выполнять домашнее задание, не учитывая его соматическое состояние, усталость или заболевания. </w:t>
      </w:r>
    </w:p>
    <w:p w:rsidR="00E65E2E" w:rsidRPr="00BA2345" w:rsidRDefault="00E65E2E" w:rsidP="00BA234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Подкрепление хорошей успеваемости подарками.</w:t>
      </w:r>
      <w:r w:rsidRPr="00BA2345">
        <w:rPr>
          <w:rFonts w:ascii="Times New Roman" w:hAnsi="Times New Roman" w:cs="Times New Roman"/>
          <w:sz w:val="28"/>
          <w:szCs w:val="24"/>
        </w:rPr>
        <w:t xml:space="preserve"> С некоторыми детьми такой метод действует отрицательно. Они начинают привыкать к получению желаемого путем хороших оценок, не думая о важности получения, прежде всего, знаний. В будущем из таких детей вырастают люди, которые стремятся к власти и богатству, а не к более душевным ценностям. </w:t>
      </w:r>
    </w:p>
    <w:p w:rsidR="00E65E2E" w:rsidRPr="00BA2345" w:rsidRDefault="00E65E2E" w:rsidP="00BA234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Перегрузка кружками и секциями.</w:t>
      </w:r>
      <w:r w:rsidRPr="00BA2345">
        <w:rPr>
          <w:rFonts w:ascii="Times New Roman" w:hAnsi="Times New Roman" w:cs="Times New Roman"/>
          <w:sz w:val="28"/>
          <w:szCs w:val="24"/>
        </w:rPr>
        <w:t xml:space="preserve"> Современные родители пытаются разными способами организовать досуг детей, записывая его на всевозможные кружки. Детский организм не способен к таким нагрузкам, от чего ребенок постоянно будет чувствовать усталость, а интерес к кружковой и учебной деятельности пропадет. </w:t>
      </w:r>
    </w:p>
    <w:p w:rsidR="00572731" w:rsidRPr="00BA2345" w:rsidRDefault="00572731" w:rsidP="00BA23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F3470" w:rsidRPr="00BA2345" w:rsidRDefault="00E22676" w:rsidP="00BA234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BA2345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Рекомендации по повышению у ребенка мотивации к учебе </w:t>
      </w:r>
    </w:p>
    <w:p w:rsidR="00E22676" w:rsidRPr="00BA2345" w:rsidRDefault="00E22676" w:rsidP="00BA2345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4"/>
        </w:rPr>
      </w:pPr>
    </w:p>
    <w:p w:rsidR="00E22676" w:rsidRPr="00BA2345" w:rsidRDefault="00E22676" w:rsidP="00BA234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Обучение ребенка в игровой форме.</w:t>
      </w:r>
      <w:r w:rsidRPr="00BA234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A2345">
        <w:rPr>
          <w:rFonts w:ascii="Times New Roman" w:hAnsi="Times New Roman" w:cs="Times New Roman"/>
          <w:sz w:val="28"/>
          <w:szCs w:val="24"/>
        </w:rPr>
        <w:t xml:space="preserve">Никому не нравится однообразная деятельность, а детям тем более. Если вы замечаете, что во время выполнения домашнего задания ребенок часто отвлекается, показывает нежелание заниматься, то превратите выполнение заданий в игру. </w:t>
      </w:r>
    </w:p>
    <w:p w:rsidR="00E22676" w:rsidRPr="00BA2345" w:rsidRDefault="00E22676" w:rsidP="00BA234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Поддержание увлечений ребенка.</w:t>
      </w:r>
      <w:r w:rsidRPr="00BA2345">
        <w:rPr>
          <w:rFonts w:ascii="Times New Roman" w:hAnsi="Times New Roman" w:cs="Times New Roman"/>
          <w:sz w:val="28"/>
          <w:szCs w:val="24"/>
        </w:rPr>
        <w:t xml:space="preserve"> Не стоит навязывать ребенку свое хобби. Он должен сам определиться с тем, чем ему действительно нравиться заниматься. Только при таком условии он всегда с желанием будет посещать кружки и школу. </w:t>
      </w:r>
    </w:p>
    <w:p w:rsidR="00E22676" w:rsidRPr="00BA2345" w:rsidRDefault="00E22676" w:rsidP="00BA234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Поощрения.</w:t>
      </w:r>
      <w:r w:rsidRPr="00BA2345">
        <w:rPr>
          <w:rFonts w:ascii="Times New Roman" w:hAnsi="Times New Roman" w:cs="Times New Roman"/>
          <w:sz w:val="28"/>
          <w:szCs w:val="24"/>
        </w:rPr>
        <w:t xml:space="preserve"> Любое старание ребенка, достижения важно поощрять </w:t>
      </w:r>
      <w:r w:rsidR="00A02D7B" w:rsidRPr="00BA2345">
        <w:rPr>
          <w:rFonts w:ascii="Times New Roman" w:hAnsi="Times New Roman" w:cs="Times New Roman"/>
          <w:sz w:val="28"/>
          <w:szCs w:val="24"/>
        </w:rPr>
        <w:t>и не</w:t>
      </w:r>
      <w:r w:rsidRPr="00BA2345">
        <w:rPr>
          <w:rFonts w:ascii="Times New Roman" w:hAnsi="Times New Roman" w:cs="Times New Roman"/>
          <w:sz w:val="28"/>
          <w:szCs w:val="24"/>
        </w:rPr>
        <w:t xml:space="preserve">обязательно деньгами. </w:t>
      </w:r>
      <w:r w:rsidR="00472062" w:rsidRPr="00BA2345">
        <w:rPr>
          <w:rFonts w:ascii="Times New Roman" w:hAnsi="Times New Roman" w:cs="Times New Roman"/>
          <w:sz w:val="28"/>
          <w:szCs w:val="24"/>
        </w:rPr>
        <w:t xml:space="preserve">Чаще хвалите за результат, можете </w:t>
      </w:r>
      <w:r w:rsidR="00472062" w:rsidRPr="00BA2345">
        <w:rPr>
          <w:rFonts w:ascii="Times New Roman" w:hAnsi="Times New Roman" w:cs="Times New Roman"/>
          <w:sz w:val="28"/>
          <w:szCs w:val="24"/>
        </w:rPr>
        <w:lastRenderedPageBreak/>
        <w:t xml:space="preserve">преподносить маленькие подарки в виде конфет, похода в кино, совместной прогулки. </w:t>
      </w:r>
    </w:p>
    <w:p w:rsidR="00472062" w:rsidRPr="00BA2345" w:rsidRDefault="00026C6D" w:rsidP="00BA234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>Заинтересованность</w:t>
      </w:r>
      <w:r w:rsidR="00472062" w:rsidRPr="00BA2345">
        <w:rPr>
          <w:rFonts w:ascii="Times New Roman" w:hAnsi="Times New Roman" w:cs="Times New Roman"/>
          <w:b/>
          <w:sz w:val="28"/>
          <w:szCs w:val="24"/>
        </w:rPr>
        <w:t xml:space="preserve"> тем, что ребенок </w:t>
      </w:r>
      <w:r w:rsidRPr="00BA2345">
        <w:rPr>
          <w:rFonts w:ascii="Times New Roman" w:hAnsi="Times New Roman" w:cs="Times New Roman"/>
          <w:b/>
          <w:sz w:val="28"/>
          <w:szCs w:val="24"/>
        </w:rPr>
        <w:t>полезного</w:t>
      </w:r>
      <w:r w:rsidR="00472062" w:rsidRPr="00BA2345">
        <w:rPr>
          <w:rFonts w:ascii="Times New Roman" w:hAnsi="Times New Roman" w:cs="Times New Roman"/>
          <w:b/>
          <w:sz w:val="28"/>
          <w:szCs w:val="24"/>
        </w:rPr>
        <w:t xml:space="preserve"> узнал в школе, а не его отметками. </w:t>
      </w:r>
      <w:r w:rsidR="00472062" w:rsidRPr="00BA2345">
        <w:rPr>
          <w:rFonts w:ascii="Times New Roman" w:hAnsi="Times New Roman" w:cs="Times New Roman"/>
          <w:sz w:val="28"/>
          <w:szCs w:val="24"/>
        </w:rPr>
        <w:t xml:space="preserve">Уделите время для общения с ребенком о школе, обсуждайте информацию, которую он узнал, задайте вопросы, пусть ребенок выскажет свое мнение, порассуждает. Научите применять в жизни полученную информацию. </w:t>
      </w:r>
    </w:p>
    <w:p w:rsidR="00472062" w:rsidRPr="00BA2345" w:rsidRDefault="00D13273" w:rsidP="00BA234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BA2345">
        <w:rPr>
          <w:rFonts w:ascii="Times New Roman" w:hAnsi="Times New Roman" w:cs="Times New Roman"/>
          <w:b/>
          <w:sz w:val="28"/>
          <w:szCs w:val="24"/>
        </w:rPr>
        <w:t>Показ</w:t>
      </w:r>
      <w:r w:rsidR="00026C6D" w:rsidRPr="00BA2345">
        <w:rPr>
          <w:rFonts w:ascii="Times New Roman" w:hAnsi="Times New Roman" w:cs="Times New Roman"/>
          <w:b/>
          <w:sz w:val="28"/>
          <w:szCs w:val="24"/>
        </w:rPr>
        <w:t>ание</w:t>
      </w:r>
      <w:r w:rsidRPr="00BA2345">
        <w:rPr>
          <w:rFonts w:ascii="Times New Roman" w:hAnsi="Times New Roman" w:cs="Times New Roman"/>
          <w:b/>
          <w:sz w:val="28"/>
          <w:szCs w:val="24"/>
        </w:rPr>
        <w:t xml:space="preserve"> примера. </w:t>
      </w:r>
      <w:bookmarkEnd w:id="0"/>
      <w:r w:rsidRPr="00BA2345">
        <w:rPr>
          <w:rFonts w:ascii="Times New Roman" w:hAnsi="Times New Roman" w:cs="Times New Roman"/>
          <w:sz w:val="28"/>
          <w:szCs w:val="24"/>
        </w:rPr>
        <w:t xml:space="preserve">Расскажите ребенку, как вы обучались в школе, что вам особенно было интересно в школьные годы, какие сложности возникали и как вы их преодолели. Пусть ребенок почувствует, что он не одинок в своих переживаниях и многие ребята сталкиваются с подобными трудностями. </w:t>
      </w:r>
    </w:p>
    <w:p w:rsidR="00D13273" w:rsidRPr="00BA2345" w:rsidRDefault="00D13273" w:rsidP="00BA23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13273" w:rsidRPr="00BA2345" w:rsidRDefault="00001560" w:rsidP="00BA23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sz w:val="28"/>
          <w:szCs w:val="24"/>
        </w:rPr>
        <w:t xml:space="preserve">Развитие мотивации ребенка к учебной деятельности - это кропотливая ежедневная работа, которая требует сил и времени. Невозможно за один день добиться того, что ребенок захочет учиться. Если у вас имеются трудности во взаимоотношении с ребенком, никогда не поздно все исправить и выстроить доверительные отношения. </w:t>
      </w:r>
    </w:p>
    <w:p w:rsidR="00001560" w:rsidRPr="00BA2345" w:rsidRDefault="00001560" w:rsidP="00BA23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345">
        <w:rPr>
          <w:rFonts w:ascii="Times New Roman" w:hAnsi="Times New Roman" w:cs="Times New Roman"/>
          <w:sz w:val="28"/>
          <w:szCs w:val="24"/>
        </w:rPr>
        <w:t xml:space="preserve">Всегда поддерживайте детей, интересуйтесь их школьной жизнью и увлечениями. Как можно больше общайтесь и вместе отдыхайте. Школьные годы - важный этап в жизни человека, они способствуют формированию личности. Не упускайте это ценное время! </w:t>
      </w:r>
    </w:p>
    <w:sectPr w:rsidR="00001560" w:rsidRPr="00BA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2DB"/>
    <w:multiLevelType w:val="hybridMultilevel"/>
    <w:tmpl w:val="BA1E8CE0"/>
    <w:lvl w:ilvl="0" w:tplc="9DD8F3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CF73C2"/>
    <w:multiLevelType w:val="hybridMultilevel"/>
    <w:tmpl w:val="01C41F72"/>
    <w:lvl w:ilvl="0" w:tplc="F9E44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76039"/>
    <w:multiLevelType w:val="hybridMultilevel"/>
    <w:tmpl w:val="B93A849E"/>
    <w:lvl w:ilvl="0" w:tplc="16EA8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2B4E5F"/>
    <w:multiLevelType w:val="hybridMultilevel"/>
    <w:tmpl w:val="A782AC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1A"/>
    <w:rsid w:val="00001560"/>
    <w:rsid w:val="00026C6D"/>
    <w:rsid w:val="001C4098"/>
    <w:rsid w:val="00472062"/>
    <w:rsid w:val="004F3470"/>
    <w:rsid w:val="00572731"/>
    <w:rsid w:val="00630A99"/>
    <w:rsid w:val="0064105B"/>
    <w:rsid w:val="00723907"/>
    <w:rsid w:val="00916369"/>
    <w:rsid w:val="00A02D7B"/>
    <w:rsid w:val="00BA2345"/>
    <w:rsid w:val="00D13273"/>
    <w:rsid w:val="00E22676"/>
    <w:rsid w:val="00E65E2E"/>
    <w:rsid w:val="00F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2021-09-24T06:49:00Z</dcterms:created>
  <dcterms:modified xsi:type="dcterms:W3CDTF">2023-01-30T06:34:00Z</dcterms:modified>
</cp:coreProperties>
</file>